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501"/>
        <w:gridCol w:w="3008"/>
        <w:gridCol w:w="3227"/>
        <w:gridCol w:w="1619"/>
        <w:gridCol w:w="1048"/>
        <w:gridCol w:w="1536"/>
        <w:gridCol w:w="1464"/>
      </w:tblGrid>
      <w:tr w:rsidR="003105E6" w14:paraId="36265041" w14:textId="4D5D4A88" w:rsidTr="003105E6">
        <w:trPr>
          <w:cantSplit/>
          <w:trHeight w:val="1845"/>
          <w:tblHeader/>
          <w:jc w:val="center"/>
        </w:trPr>
        <w:tc>
          <w:tcPr>
            <w:tcW w:w="560" w:type="pct"/>
            <w:shd w:val="clear" w:color="auto" w:fill="EAF1DD"/>
            <w:vAlign w:val="center"/>
          </w:tcPr>
          <w:p w14:paraId="790A5F7B" w14:textId="77777777" w:rsidR="003105E6" w:rsidRPr="0018656E" w:rsidRDefault="003105E6" w:rsidP="0042752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8656E">
              <w:rPr>
                <w:rFonts w:asciiTheme="majorHAnsi" w:hAnsiTheme="majorHAnsi"/>
                <w:b/>
                <w:sz w:val="22"/>
                <w:szCs w:val="22"/>
              </w:rPr>
              <w:t>Person/Title</w:t>
            </w:r>
          </w:p>
        </w:tc>
        <w:tc>
          <w:tcPr>
            <w:tcW w:w="1122" w:type="pct"/>
            <w:shd w:val="clear" w:color="auto" w:fill="EAF1DD"/>
            <w:vAlign w:val="center"/>
          </w:tcPr>
          <w:p w14:paraId="1DFDDA96" w14:textId="77777777" w:rsidR="003105E6" w:rsidRPr="0018656E" w:rsidRDefault="003105E6" w:rsidP="0042752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8656E">
              <w:rPr>
                <w:rFonts w:asciiTheme="majorHAnsi" w:hAnsiTheme="majorHAnsi"/>
                <w:b/>
                <w:sz w:val="22"/>
                <w:szCs w:val="22"/>
              </w:rPr>
              <w:t>Agency Name/address</w:t>
            </w:r>
          </w:p>
        </w:tc>
        <w:tc>
          <w:tcPr>
            <w:tcW w:w="1204" w:type="pct"/>
            <w:shd w:val="clear" w:color="auto" w:fill="EAF1DD"/>
            <w:vAlign w:val="center"/>
          </w:tcPr>
          <w:p w14:paraId="2EB76B5C" w14:textId="77777777" w:rsidR="003105E6" w:rsidRPr="0018656E" w:rsidRDefault="003105E6" w:rsidP="0042752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8656E">
              <w:rPr>
                <w:rFonts w:asciiTheme="majorHAnsi" w:hAnsiTheme="majorHAnsi"/>
                <w:b/>
                <w:sz w:val="22"/>
                <w:szCs w:val="22"/>
              </w:rPr>
              <w:t>Email Address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15003753" w14:textId="77777777" w:rsidR="003105E6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Receive notice of  Solicitation Posting/</w:t>
            </w:r>
          </w:p>
          <w:p w14:paraId="10E7C2FC" w14:textId="77777777" w:rsidR="003105E6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Amendments</w:t>
            </w:r>
          </w:p>
          <w:p w14:paraId="66900DA4" w14:textId="6F61AAF1" w:rsidR="003105E6" w:rsidRPr="0018656E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647FA">
              <w:rPr>
                <w:rFonts w:asciiTheme="majorHAnsi" w:hAnsiTheme="majorHAnsi"/>
                <w:bCs/>
                <w:sz w:val="22"/>
                <w:szCs w:val="22"/>
              </w:rPr>
              <w:t>(yes/no)</w:t>
            </w:r>
          </w:p>
        </w:tc>
        <w:tc>
          <w:tcPr>
            <w:tcW w:w="391" w:type="pct"/>
            <w:shd w:val="clear" w:color="auto" w:fill="EAF1DD"/>
            <w:vAlign w:val="center"/>
          </w:tcPr>
          <w:p w14:paraId="47866ABC" w14:textId="77777777" w:rsidR="003105E6" w:rsidRPr="0018656E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8656E">
              <w:rPr>
                <w:rFonts w:asciiTheme="majorHAnsi" w:hAnsiTheme="majorHAnsi"/>
                <w:b/>
                <w:sz w:val="22"/>
                <w:szCs w:val="22"/>
              </w:rPr>
              <w:t>Receive copy of award letter</w:t>
            </w:r>
          </w:p>
          <w:p w14:paraId="07466CBD" w14:textId="0AB98704" w:rsidR="003105E6" w:rsidRPr="0018656E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8656E">
              <w:rPr>
                <w:rFonts w:asciiTheme="majorHAnsi" w:hAnsiTheme="majorHAnsi"/>
                <w:sz w:val="22"/>
                <w:szCs w:val="22"/>
              </w:rPr>
              <w:t>(yes/no)</w:t>
            </w:r>
          </w:p>
        </w:tc>
        <w:tc>
          <w:tcPr>
            <w:tcW w:w="573" w:type="pct"/>
            <w:shd w:val="clear" w:color="auto" w:fill="EAF1DD"/>
            <w:vAlign w:val="center"/>
          </w:tcPr>
          <w:p w14:paraId="65C5B6DE" w14:textId="77777777" w:rsidR="003105E6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Receive electronic copy of Award (contract book)</w:t>
            </w:r>
          </w:p>
          <w:p w14:paraId="31737A44" w14:textId="2A9B01C8" w:rsidR="003105E6" w:rsidRPr="00355313" w:rsidRDefault="003105E6" w:rsidP="00355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355313">
              <w:rPr>
                <w:rFonts w:asciiTheme="majorHAnsi" w:hAnsiTheme="majorHAnsi"/>
                <w:bCs/>
                <w:sz w:val="22"/>
                <w:szCs w:val="22"/>
              </w:rPr>
              <w:t>(yes/no)</w:t>
            </w:r>
          </w:p>
        </w:tc>
        <w:tc>
          <w:tcPr>
            <w:tcW w:w="546" w:type="pct"/>
            <w:shd w:val="clear" w:color="auto" w:fill="EAF1DD"/>
            <w:vAlign w:val="center"/>
          </w:tcPr>
          <w:p w14:paraId="2DAB88DE" w14:textId="1BE91320" w:rsidR="003105E6" w:rsidRDefault="003105E6" w:rsidP="003553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Need hardcopy of Award? If so, how many?</w:t>
            </w:r>
          </w:p>
          <w:p w14:paraId="0F0117EE" w14:textId="19DD9308" w:rsidR="003105E6" w:rsidRPr="002647FA" w:rsidRDefault="003105E6" w:rsidP="00355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2647FA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2647FA">
              <w:rPr>
                <w:rFonts w:asciiTheme="majorHAnsi" w:hAnsiTheme="majorHAnsi"/>
                <w:bCs/>
                <w:sz w:val="22"/>
                <w:szCs w:val="22"/>
              </w:rPr>
              <w:t>es/no/how many)</w:t>
            </w:r>
          </w:p>
        </w:tc>
      </w:tr>
      <w:tr w:rsidR="003105E6" w:rsidRPr="00307C88" w14:paraId="08764BE9" w14:textId="37FFB4BE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76E1A760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[Name]</w:t>
            </w:r>
          </w:p>
          <w:p w14:paraId="49DEFEF1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[Title]</w:t>
            </w:r>
          </w:p>
        </w:tc>
        <w:tc>
          <w:tcPr>
            <w:tcW w:w="1122" w:type="pct"/>
            <w:vAlign w:val="center"/>
          </w:tcPr>
          <w:p w14:paraId="0AE74124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[Agency]</w:t>
            </w:r>
          </w:p>
          <w:p w14:paraId="64BAB088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[address]</w:t>
            </w:r>
          </w:p>
        </w:tc>
        <w:tc>
          <w:tcPr>
            <w:tcW w:w="1204" w:type="pct"/>
            <w:vAlign w:val="center"/>
          </w:tcPr>
          <w:p w14:paraId="691342EC" w14:textId="77777777" w:rsidR="003105E6" w:rsidRPr="00307C88" w:rsidRDefault="003105E6" w:rsidP="00DF44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1D651CB4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56E15606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1ABAB9CA" w14:textId="33C63B65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67C5A819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3CB2E7F4" w14:textId="24CEC770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3D4ACEBC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[Name]</w:t>
            </w:r>
          </w:p>
          <w:p w14:paraId="79E9D8C3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[Title]</w:t>
            </w:r>
          </w:p>
        </w:tc>
        <w:tc>
          <w:tcPr>
            <w:tcW w:w="1122" w:type="pct"/>
            <w:vAlign w:val="center"/>
          </w:tcPr>
          <w:p w14:paraId="1B2DA235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[Agency]</w:t>
            </w:r>
          </w:p>
          <w:p w14:paraId="40B49E5A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[address]</w:t>
            </w:r>
          </w:p>
        </w:tc>
        <w:tc>
          <w:tcPr>
            <w:tcW w:w="1204" w:type="pct"/>
            <w:vAlign w:val="center"/>
          </w:tcPr>
          <w:p w14:paraId="6C2BA707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7D78C86D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3ABCAC09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44A302E5" w14:textId="1DAE1732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2BC5CCEF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605330FA" w14:textId="5E53BDF8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36795089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[Name]</w:t>
            </w:r>
          </w:p>
          <w:p w14:paraId="671369E4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[Title]</w:t>
            </w:r>
          </w:p>
        </w:tc>
        <w:tc>
          <w:tcPr>
            <w:tcW w:w="1122" w:type="pct"/>
            <w:vAlign w:val="center"/>
          </w:tcPr>
          <w:p w14:paraId="6ED22CA9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[Agency]</w:t>
            </w:r>
          </w:p>
          <w:p w14:paraId="100851A0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[address]</w:t>
            </w:r>
          </w:p>
        </w:tc>
        <w:tc>
          <w:tcPr>
            <w:tcW w:w="1204" w:type="pct"/>
            <w:vAlign w:val="center"/>
          </w:tcPr>
          <w:p w14:paraId="2A300EEA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3422B37F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474F5DD4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213A9AD9" w14:textId="7320AB0F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4DABC86E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7D9A71ED" w14:textId="52350F08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728ABEDC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[Name]</w:t>
            </w:r>
          </w:p>
          <w:p w14:paraId="4FC8E82B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[Title]</w:t>
            </w:r>
          </w:p>
        </w:tc>
        <w:tc>
          <w:tcPr>
            <w:tcW w:w="1122" w:type="pct"/>
            <w:vAlign w:val="center"/>
          </w:tcPr>
          <w:p w14:paraId="697FA956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[A/E Firm]</w:t>
            </w:r>
          </w:p>
          <w:p w14:paraId="619041C6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[address]</w:t>
            </w:r>
          </w:p>
        </w:tc>
        <w:tc>
          <w:tcPr>
            <w:tcW w:w="1204" w:type="pct"/>
            <w:vAlign w:val="center"/>
          </w:tcPr>
          <w:p w14:paraId="76383A98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4C2529E5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0999C33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5F05D3C7" w14:textId="4ACF5FC3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588E9566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1BD63FA7" w14:textId="71064EAE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29117BDF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[Name]</w:t>
            </w:r>
          </w:p>
          <w:p w14:paraId="1EC9EDB5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Superintendent</w:t>
            </w:r>
          </w:p>
        </w:tc>
        <w:tc>
          <w:tcPr>
            <w:tcW w:w="1122" w:type="pct"/>
            <w:vAlign w:val="center"/>
          </w:tcPr>
          <w:p w14:paraId="43B10E79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            </w:t>
            </w: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 xml:space="preserve"> National Park</w:t>
            </w:r>
          </w:p>
          <w:p w14:paraId="7A850A00" w14:textId="77777777" w:rsidR="003105E6" w:rsidRPr="00307C88" w:rsidRDefault="003105E6" w:rsidP="001865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C88">
              <w:rPr>
                <w:rFonts w:asciiTheme="minorHAnsi" w:hAnsiTheme="minorHAnsi" w:cstheme="minorHAnsi"/>
                <w:sz w:val="20"/>
                <w:szCs w:val="20"/>
              </w:rPr>
              <w:t>[address]</w:t>
            </w:r>
          </w:p>
        </w:tc>
        <w:tc>
          <w:tcPr>
            <w:tcW w:w="1204" w:type="pct"/>
            <w:vAlign w:val="center"/>
          </w:tcPr>
          <w:p w14:paraId="5CDD9E3B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4DF312D3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4EAC84FA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14D71F3E" w14:textId="700A1AA1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1A05673E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1619DE78" w14:textId="5C567D14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0554B101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1D1723D8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1BC6DCF4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29F290AE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1659B4DC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11416DB1" w14:textId="4B7659A4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7D095402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68EECCFA" w14:textId="69E8D892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797859C9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19197D11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01DFB133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3143EE7F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53E353AD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20E76A89" w14:textId="0A7C0BF4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24C93F05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61A753D5" w14:textId="57835E75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2C3A9067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5DC28360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0A36F06A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14423126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57FCCF44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59104EAE" w14:textId="530DEAFD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65CB9ED2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5E6" w:rsidRPr="00307C88" w14:paraId="02D89752" w14:textId="4F98C2D8" w:rsidTr="003105E6">
        <w:trPr>
          <w:cantSplit/>
          <w:trHeight w:val="592"/>
          <w:jc w:val="center"/>
        </w:trPr>
        <w:tc>
          <w:tcPr>
            <w:tcW w:w="560" w:type="pct"/>
            <w:vAlign w:val="center"/>
          </w:tcPr>
          <w:p w14:paraId="6B47FE6C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43F87297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2D50E05A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</w:tcPr>
          <w:p w14:paraId="0062ABE9" w14:textId="77777777" w:rsidR="003105E6" w:rsidRPr="00307C88" w:rsidRDefault="003105E6" w:rsidP="00196F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 w14:paraId="087918BE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420988F9" w14:textId="18A83800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</w:tcPr>
          <w:p w14:paraId="3277A92B" w14:textId="77777777" w:rsidR="003105E6" w:rsidRPr="00307C88" w:rsidRDefault="003105E6" w:rsidP="00196F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31D69E" w14:textId="77777777" w:rsidR="00A50C61" w:rsidRPr="0018656E" w:rsidRDefault="00A50C61" w:rsidP="00397C40">
      <w:pPr>
        <w:rPr>
          <w:rFonts w:asciiTheme="minorHAnsi" w:hAnsiTheme="minorHAnsi" w:cstheme="minorHAnsi"/>
          <w:sz w:val="20"/>
          <w:szCs w:val="20"/>
        </w:rPr>
      </w:pPr>
    </w:p>
    <w:sectPr w:rsidR="00A50C61" w:rsidRPr="0018656E" w:rsidSect="002647F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720" w:bottom="1440" w:left="72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4F51" w14:textId="77777777" w:rsidR="001851FA" w:rsidRDefault="001851FA">
      <w:r>
        <w:separator/>
      </w:r>
    </w:p>
  </w:endnote>
  <w:endnote w:type="continuationSeparator" w:id="0">
    <w:p w14:paraId="079E3CFC" w14:textId="77777777" w:rsidR="001851FA" w:rsidRDefault="001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62511282"/>
      <w:docPartObj>
        <w:docPartGallery w:val="Page Numbers (Bottom of Page)"/>
        <w:docPartUnique/>
      </w:docPartObj>
    </w:sdtPr>
    <w:sdtContent>
      <w:p w14:paraId="4CD42B7E" w14:textId="77777777" w:rsidR="00B22553" w:rsidRPr="00ED0DED" w:rsidRDefault="00B22553" w:rsidP="00397C40">
        <w:pPr>
          <w:pStyle w:val="Footer"/>
          <w:tabs>
            <w:tab w:val="clear" w:pos="4320"/>
            <w:tab w:val="clear" w:pos="8640"/>
          </w:tabs>
          <w:spacing w:before="60"/>
          <w:jc w:val="center"/>
          <w:rPr>
            <w:rFonts w:ascii="Arial" w:hAnsi="Arial" w:cs="Arial"/>
            <w:sz w:val="18"/>
            <w:szCs w:val="18"/>
          </w:rPr>
        </w:pPr>
        <w:r w:rsidRPr="004A27F2">
          <w:rPr>
            <w:rFonts w:ascii="Arial" w:hAnsi="Arial" w:cs="Arial"/>
            <w:sz w:val="18"/>
            <w:szCs w:val="18"/>
          </w:rPr>
          <w:t xml:space="preserve">Page </w:t>
        </w:r>
        <w:r w:rsidRPr="004A27F2">
          <w:rPr>
            <w:rFonts w:ascii="Arial" w:hAnsi="Arial" w:cs="Arial"/>
            <w:sz w:val="18"/>
            <w:szCs w:val="18"/>
          </w:rPr>
          <w:fldChar w:fldCharType="begin"/>
        </w:r>
        <w:r w:rsidRPr="004A27F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A27F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4A27F2">
          <w:rPr>
            <w:rFonts w:ascii="Arial" w:hAnsi="Arial" w:cs="Arial"/>
            <w:sz w:val="18"/>
            <w:szCs w:val="18"/>
          </w:rPr>
          <w:fldChar w:fldCharType="end"/>
        </w:r>
        <w:r w:rsidRPr="004A27F2">
          <w:rPr>
            <w:rFonts w:ascii="Arial" w:hAnsi="Arial" w:cs="Arial"/>
            <w:sz w:val="18"/>
            <w:szCs w:val="18"/>
          </w:rPr>
          <w:t xml:space="preserve"> of </w:t>
        </w:r>
        <w:r>
          <w:rPr>
            <w:rFonts w:ascii="Arial" w:hAnsi="Arial" w:cs="Arial"/>
            <w:noProof/>
            <w:sz w:val="18"/>
            <w:szCs w:val="18"/>
          </w:rPr>
          <w:fldChar w:fldCharType="begin"/>
        </w:r>
        <w:r>
          <w:rPr>
            <w:rFonts w:ascii="Arial" w:hAnsi="Arial" w:cs="Arial"/>
            <w:noProof/>
            <w:sz w:val="18"/>
            <w:szCs w:val="18"/>
          </w:rPr>
          <w:instrText xml:space="preserve"> NUMPAGES  \* MERGEFORMAT </w:instrText>
        </w:r>
        <w:r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Pr="00643A4D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1587" w14:textId="19DFE7CC" w:rsidR="00B22553" w:rsidRPr="00307C88" w:rsidRDefault="00B22553" w:rsidP="00397C40">
    <w:pPr>
      <w:pStyle w:val="Footer"/>
      <w:tabs>
        <w:tab w:val="clear" w:pos="4320"/>
        <w:tab w:val="clear" w:pos="8640"/>
        <w:tab w:val="right" w:pos="14400"/>
      </w:tabs>
      <w:rPr>
        <w:rFonts w:asciiTheme="minorHAnsi" w:hAnsiTheme="minorHAnsi" w:cstheme="minorHAnsi"/>
        <w:sz w:val="18"/>
        <w:szCs w:val="18"/>
      </w:rPr>
    </w:pPr>
    <w:r w:rsidRPr="00307C88">
      <w:rPr>
        <w:rFonts w:asciiTheme="minorHAnsi" w:hAnsiTheme="minorHAnsi" w:cstheme="minorHAnsi"/>
        <w:noProof/>
        <w:sz w:val="18"/>
        <w:szCs w:val="18"/>
      </w:rPr>
      <w:fldChar w:fldCharType="begin"/>
    </w:r>
    <w:r w:rsidRPr="00307C88">
      <w:rPr>
        <w:rFonts w:asciiTheme="minorHAnsi" w:hAnsiTheme="minorHAnsi" w:cstheme="minorHAnsi"/>
        <w:noProof/>
        <w:sz w:val="18"/>
        <w:szCs w:val="18"/>
      </w:rPr>
      <w:instrText xml:space="preserve"> FILENAME  \p  \* MERGEFORMAT </w:instrText>
    </w:r>
    <w:r w:rsidRPr="00307C88">
      <w:rPr>
        <w:rFonts w:asciiTheme="minorHAnsi" w:hAnsiTheme="minorHAnsi" w:cstheme="minorHAnsi"/>
        <w:noProof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C:\Users\schap\Downloads\External-Distribution-List.docx</w:t>
    </w:r>
    <w:r w:rsidRPr="00307C88">
      <w:rPr>
        <w:rFonts w:asciiTheme="minorHAnsi" w:hAnsiTheme="minorHAnsi" w:cstheme="minorHAnsi"/>
        <w:noProof/>
        <w:sz w:val="18"/>
        <w:szCs w:val="18"/>
      </w:rPr>
      <w:fldChar w:fldCharType="end"/>
    </w:r>
    <w:r w:rsidRPr="00307C88">
      <w:rPr>
        <w:rFonts w:asciiTheme="minorHAnsi" w:hAnsiTheme="minorHAnsi" w:cstheme="minorHAnsi"/>
      </w:rPr>
      <w:tab/>
    </w:r>
    <w:r w:rsidRPr="00307C88">
      <w:rPr>
        <w:rFonts w:asciiTheme="minorHAnsi" w:hAnsiTheme="minorHAnsi" w:cstheme="minorHAnsi"/>
        <w:sz w:val="18"/>
        <w:szCs w:val="18"/>
      </w:rPr>
      <w:fldChar w:fldCharType="begin"/>
    </w:r>
    <w:r w:rsidRPr="00307C88">
      <w:rPr>
        <w:rFonts w:asciiTheme="minorHAnsi" w:hAnsiTheme="minorHAnsi" w:cstheme="minorHAnsi"/>
        <w:sz w:val="18"/>
        <w:szCs w:val="18"/>
      </w:rPr>
      <w:instrText xml:space="preserve"> DATE  \@ "d MMMM yyyy"  \* MERGEFORMAT </w:instrText>
    </w:r>
    <w:r w:rsidRPr="00307C88">
      <w:rPr>
        <w:rFonts w:asciiTheme="minorHAnsi" w:hAnsiTheme="minorHAnsi" w:cstheme="minorHAnsi"/>
        <w:sz w:val="18"/>
        <w:szCs w:val="18"/>
      </w:rPr>
      <w:fldChar w:fldCharType="separate"/>
    </w:r>
    <w:r w:rsidR="003105E6">
      <w:rPr>
        <w:rFonts w:asciiTheme="minorHAnsi" w:hAnsiTheme="minorHAnsi" w:cstheme="minorHAnsi"/>
        <w:noProof/>
        <w:sz w:val="18"/>
        <w:szCs w:val="18"/>
      </w:rPr>
      <w:t>3 May 2024</w:t>
    </w:r>
    <w:r w:rsidRPr="00307C88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2C27" w14:textId="77777777" w:rsidR="001851FA" w:rsidRDefault="001851FA">
      <w:r>
        <w:separator/>
      </w:r>
    </w:p>
  </w:footnote>
  <w:footnote w:type="continuationSeparator" w:id="0">
    <w:p w14:paraId="110C6A21" w14:textId="77777777" w:rsidR="001851FA" w:rsidRDefault="0018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A62C" w14:textId="77777777" w:rsidR="00B22553" w:rsidRPr="00ED0DED" w:rsidRDefault="00B22553" w:rsidP="00ED0DED">
    <w:pPr>
      <w:jc w:val="center"/>
      <w:rPr>
        <w:rFonts w:ascii="Arial" w:hAnsi="Arial" w:cs="Arial"/>
        <w:i/>
      </w:rPr>
    </w:pPr>
    <w:r>
      <w:rPr>
        <w:rFonts w:ascii="Arial" w:hAnsi="Arial" w:cs="Arial"/>
        <w:b/>
      </w:rPr>
      <w:t>External Distribution</w:t>
    </w:r>
    <w:r w:rsidRPr="00ED0DE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List </w:t>
    </w:r>
    <w:r>
      <w:rPr>
        <w:rFonts w:ascii="Arial" w:hAnsi="Arial" w:cs="Arial"/>
        <w:i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512D" w14:textId="163B2C2B" w:rsidR="00B22553" w:rsidRDefault="00B22553" w:rsidP="002647FA">
    <w:pPr>
      <w:jc w:val="center"/>
      <w:rPr>
        <w:rFonts w:asciiTheme="majorHAnsi" w:hAnsiTheme="majorHAnsi" w:cs="Arial"/>
        <w:b/>
      </w:rPr>
    </w:pPr>
    <w:r w:rsidRPr="0018656E">
      <w:rPr>
        <w:rFonts w:asciiTheme="majorHAnsi" w:hAnsiTheme="majorHAnsi" w:cs="Arial"/>
        <w:b/>
      </w:rPr>
      <w:t>External Distribution List</w:t>
    </w:r>
  </w:p>
  <w:p w14:paraId="407A4D7F" w14:textId="77777777" w:rsidR="002647FA" w:rsidRPr="0018656E" w:rsidRDefault="002647FA" w:rsidP="002647FA">
    <w:pPr>
      <w:spacing w:after="60"/>
      <w:jc w:val="center"/>
      <w:rPr>
        <w:rFonts w:asciiTheme="majorHAnsi" w:hAnsiTheme="majorHAnsi" w:cs="Arial"/>
        <w:b/>
      </w:rPr>
    </w:pPr>
    <w:r w:rsidRPr="0018656E">
      <w:rPr>
        <w:rFonts w:asciiTheme="majorHAnsi" w:hAnsiTheme="majorHAnsi" w:cs="Arial"/>
        <w:b/>
      </w:rPr>
      <w:t>[Project Number]</w:t>
    </w:r>
  </w:p>
  <w:p w14:paraId="771A213E" w14:textId="0F8B5FFF" w:rsidR="002647FA" w:rsidRDefault="002647FA" w:rsidP="002647FA">
    <w:pPr>
      <w:jc w:val="center"/>
      <w:rPr>
        <w:rFonts w:asciiTheme="majorHAnsi" w:hAnsiTheme="majorHAnsi" w:cs="Arial"/>
        <w:b/>
      </w:rPr>
    </w:pPr>
    <w:r w:rsidRPr="0018656E">
      <w:rPr>
        <w:rFonts w:asciiTheme="majorHAnsi" w:hAnsiTheme="majorHAnsi" w:cs="Arial"/>
        <w:b/>
      </w:rPr>
      <w:t>[Project Name]</w:t>
    </w:r>
  </w:p>
  <w:p w14:paraId="70EE6312" w14:textId="77777777" w:rsidR="002647FA" w:rsidRPr="0018656E" w:rsidRDefault="002647FA" w:rsidP="002647FA">
    <w:pPr>
      <w:jc w:val="center"/>
      <w:rPr>
        <w:rFonts w:asciiTheme="majorHAnsi" w:hAnsiTheme="majorHAns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5A7"/>
    <w:multiLevelType w:val="hybridMultilevel"/>
    <w:tmpl w:val="6AEE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214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78"/>
    <w:rsid w:val="00003D0A"/>
    <w:rsid w:val="0001311D"/>
    <w:rsid w:val="00016D35"/>
    <w:rsid w:val="0002632D"/>
    <w:rsid w:val="000338E4"/>
    <w:rsid w:val="00040825"/>
    <w:rsid w:val="00051730"/>
    <w:rsid w:val="0006145C"/>
    <w:rsid w:val="00070857"/>
    <w:rsid w:val="00070EF7"/>
    <w:rsid w:val="00071FDA"/>
    <w:rsid w:val="00083CB0"/>
    <w:rsid w:val="000D6123"/>
    <w:rsid w:val="00102935"/>
    <w:rsid w:val="001335FD"/>
    <w:rsid w:val="00145958"/>
    <w:rsid w:val="0015017E"/>
    <w:rsid w:val="001542A0"/>
    <w:rsid w:val="001555B8"/>
    <w:rsid w:val="0017412F"/>
    <w:rsid w:val="001851FA"/>
    <w:rsid w:val="0018656E"/>
    <w:rsid w:val="00187AC0"/>
    <w:rsid w:val="00196FE1"/>
    <w:rsid w:val="00197989"/>
    <w:rsid w:val="001B2242"/>
    <w:rsid w:val="001C651B"/>
    <w:rsid w:val="001E5050"/>
    <w:rsid w:val="001F5B3B"/>
    <w:rsid w:val="00241086"/>
    <w:rsid w:val="002450D3"/>
    <w:rsid w:val="00247BE5"/>
    <w:rsid w:val="00262069"/>
    <w:rsid w:val="002647FA"/>
    <w:rsid w:val="002662E7"/>
    <w:rsid w:val="00282D69"/>
    <w:rsid w:val="00295C24"/>
    <w:rsid w:val="002B4DD0"/>
    <w:rsid w:val="002C79C8"/>
    <w:rsid w:val="002E6ECE"/>
    <w:rsid w:val="002F3857"/>
    <w:rsid w:val="00304244"/>
    <w:rsid w:val="00307C88"/>
    <w:rsid w:val="003105E6"/>
    <w:rsid w:val="00314FC1"/>
    <w:rsid w:val="00321759"/>
    <w:rsid w:val="0033061B"/>
    <w:rsid w:val="00330D36"/>
    <w:rsid w:val="00355313"/>
    <w:rsid w:val="00372FA1"/>
    <w:rsid w:val="00397C40"/>
    <w:rsid w:val="003A4978"/>
    <w:rsid w:val="003F0738"/>
    <w:rsid w:val="00427529"/>
    <w:rsid w:val="0046109D"/>
    <w:rsid w:val="004A27F2"/>
    <w:rsid w:val="004D65B6"/>
    <w:rsid w:val="004E4DA7"/>
    <w:rsid w:val="005011E3"/>
    <w:rsid w:val="0050728E"/>
    <w:rsid w:val="00520CCF"/>
    <w:rsid w:val="00523E04"/>
    <w:rsid w:val="00542D01"/>
    <w:rsid w:val="005539C2"/>
    <w:rsid w:val="005D5FB5"/>
    <w:rsid w:val="005E24B6"/>
    <w:rsid w:val="005E62F3"/>
    <w:rsid w:val="005F644F"/>
    <w:rsid w:val="00604198"/>
    <w:rsid w:val="00607825"/>
    <w:rsid w:val="00643A4D"/>
    <w:rsid w:val="00670F7A"/>
    <w:rsid w:val="00687075"/>
    <w:rsid w:val="006A72ED"/>
    <w:rsid w:val="006C3ECD"/>
    <w:rsid w:val="006D4963"/>
    <w:rsid w:val="00721A40"/>
    <w:rsid w:val="00732824"/>
    <w:rsid w:val="00740E00"/>
    <w:rsid w:val="0076186E"/>
    <w:rsid w:val="007848B2"/>
    <w:rsid w:val="007F1F3B"/>
    <w:rsid w:val="008011F9"/>
    <w:rsid w:val="008155F4"/>
    <w:rsid w:val="008748BE"/>
    <w:rsid w:val="00885EB4"/>
    <w:rsid w:val="00892A51"/>
    <w:rsid w:val="00923CB9"/>
    <w:rsid w:val="00946E70"/>
    <w:rsid w:val="00954281"/>
    <w:rsid w:val="009714D2"/>
    <w:rsid w:val="009E44D8"/>
    <w:rsid w:val="009E5338"/>
    <w:rsid w:val="00A15797"/>
    <w:rsid w:val="00A20ACD"/>
    <w:rsid w:val="00A2651B"/>
    <w:rsid w:val="00A34B03"/>
    <w:rsid w:val="00A50C61"/>
    <w:rsid w:val="00A77E72"/>
    <w:rsid w:val="00A90B90"/>
    <w:rsid w:val="00AA51AD"/>
    <w:rsid w:val="00AA51E4"/>
    <w:rsid w:val="00AD2537"/>
    <w:rsid w:val="00AE7669"/>
    <w:rsid w:val="00B11D3D"/>
    <w:rsid w:val="00B2026C"/>
    <w:rsid w:val="00B22553"/>
    <w:rsid w:val="00B36FD4"/>
    <w:rsid w:val="00B473D3"/>
    <w:rsid w:val="00B57112"/>
    <w:rsid w:val="00B74E62"/>
    <w:rsid w:val="00B905B3"/>
    <w:rsid w:val="00B94964"/>
    <w:rsid w:val="00B94A5A"/>
    <w:rsid w:val="00BC220B"/>
    <w:rsid w:val="00BE6881"/>
    <w:rsid w:val="00C119F7"/>
    <w:rsid w:val="00C27122"/>
    <w:rsid w:val="00C36354"/>
    <w:rsid w:val="00C47525"/>
    <w:rsid w:val="00C51357"/>
    <w:rsid w:val="00C624B7"/>
    <w:rsid w:val="00C8594D"/>
    <w:rsid w:val="00CA6AE9"/>
    <w:rsid w:val="00CC0BF5"/>
    <w:rsid w:val="00D00251"/>
    <w:rsid w:val="00D42E08"/>
    <w:rsid w:val="00D5041E"/>
    <w:rsid w:val="00D6288C"/>
    <w:rsid w:val="00D660B4"/>
    <w:rsid w:val="00D70A17"/>
    <w:rsid w:val="00DA58F3"/>
    <w:rsid w:val="00DD3BBE"/>
    <w:rsid w:val="00DF4444"/>
    <w:rsid w:val="00E15144"/>
    <w:rsid w:val="00E444EE"/>
    <w:rsid w:val="00E531EC"/>
    <w:rsid w:val="00E577F3"/>
    <w:rsid w:val="00E62B51"/>
    <w:rsid w:val="00EB627B"/>
    <w:rsid w:val="00ED0DED"/>
    <w:rsid w:val="00ED7421"/>
    <w:rsid w:val="00F236FA"/>
    <w:rsid w:val="00F25627"/>
    <w:rsid w:val="00F530D7"/>
    <w:rsid w:val="00F704EC"/>
    <w:rsid w:val="00F73666"/>
    <w:rsid w:val="00F94962"/>
    <w:rsid w:val="00F94CDF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98F8F"/>
  <w15:docId w15:val="{C66F068B-AD7D-4A45-A772-BE8EE87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9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72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A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714D2"/>
    <w:rPr>
      <w:color w:val="0000FF"/>
      <w:u w:val="single"/>
    </w:rPr>
  </w:style>
  <w:style w:type="character" w:styleId="FollowedHyperlink">
    <w:name w:val="FollowedHyperlink"/>
    <w:basedOn w:val="DefaultParagraphFont"/>
    <w:rsid w:val="009714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0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7F2"/>
    <w:rPr>
      <w:sz w:val="24"/>
      <w:szCs w:val="24"/>
    </w:rPr>
  </w:style>
  <w:style w:type="paragraph" w:styleId="BalloonText">
    <w:name w:val="Balloon Text"/>
    <w:basedOn w:val="Normal"/>
    <w:link w:val="BalloonTextChar"/>
    <w:rsid w:val="0039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3147-3415-45B0-9650-852D5197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Bid/Offer</vt:lpstr>
    </vt:vector>
  </TitlesOfParts>
  <Company>Federal Highway Administration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Bid/Offer</dc:title>
  <dc:subject/>
  <dc:creator>Stephen Chapman</dc:creator>
  <cp:keywords/>
  <dc:description/>
  <cp:lastModifiedBy>Webb, Rebekah (FHWA)</cp:lastModifiedBy>
  <cp:revision>4</cp:revision>
  <cp:lastPrinted>2011-04-11T21:08:00Z</cp:lastPrinted>
  <dcterms:created xsi:type="dcterms:W3CDTF">2024-04-29T18:18:00Z</dcterms:created>
  <dcterms:modified xsi:type="dcterms:W3CDTF">2024-05-03T16:34:00Z</dcterms:modified>
</cp:coreProperties>
</file>